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55F" w:rsidRPr="00FD48F2" w:rsidRDefault="00B4555F" w:rsidP="00B4555F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แบบ </w:t>
      </w:r>
      <w:proofErr w:type="spellStart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มคอ.</w:t>
      </w:r>
      <w:proofErr w:type="spellEnd"/>
      <w:r w:rsidRPr="00FD48F2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3  รายละเอียดของรายวิชา</w:t>
      </w:r>
    </w:p>
    <w:p w:rsidR="007A71DE" w:rsidRPr="00FD48F2" w:rsidRDefault="0066175A" w:rsidP="00D902F4">
      <w:pPr>
        <w:spacing w:before="240" w:line="360" w:lineRule="auto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รายละเอียด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FD48F2" w:rsidRDefault="00633090" w:rsidP="0063309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FD48F2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FD48F2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FD48F2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FD48F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040D40" w:rsidP="00D902F4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63309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วิทยาศาสตร์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สาขาวิชา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  <w:p w:rsidR="00633090" w:rsidRPr="00C96957" w:rsidRDefault="00633090" w:rsidP="00C9695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C96957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>Science</w:t>
            </w:r>
            <w:r w:rsidR="00A421D2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90434" w:rsidRPr="00FD48F2">
              <w:rPr>
                <w:rFonts w:ascii="TH SarabunPSK" w:hAnsi="TH SarabunPSK" w:cs="TH SarabunPSK"/>
                <w:color w:val="000000"/>
                <w:sz w:val="32"/>
                <w:szCs w:val="32"/>
              </w:rPr>
              <w:t>Program in</w:t>
            </w:r>
            <w:r w:rsidR="00C96957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Genetics</w:t>
            </w:r>
          </w:p>
        </w:tc>
      </w:tr>
    </w:tbl>
    <w:p w:rsidR="007A71DE" w:rsidRPr="00FD48F2" w:rsidRDefault="00FD35CB" w:rsidP="00D902F4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241"/>
        <w:gridCol w:w="559"/>
        <w:gridCol w:w="532"/>
        <w:gridCol w:w="188"/>
        <w:gridCol w:w="250"/>
        <w:gridCol w:w="110"/>
        <w:gridCol w:w="720"/>
        <w:gridCol w:w="1260"/>
        <w:gridCol w:w="813"/>
        <w:gridCol w:w="3589"/>
        <w:gridCol w:w="13"/>
      </w:tblGrid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040D40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พธ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69</w:t>
            </w:r>
            <w:r w:rsidR="008954D9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0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 xml:space="preserve"> วิทยานิพนธ์</w:t>
            </w:r>
            <w:r w:rsidR="008954D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1</w:t>
            </w:r>
          </w:p>
        </w:tc>
      </w:tr>
      <w:tr w:rsidR="00040D40" w:rsidRPr="00FD48F2" w:rsidTr="00876131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FD48F2" w:rsidRDefault="00DD1A0F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6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หน่วย</w:t>
            </w:r>
            <w:proofErr w:type="spellStart"/>
            <w:r w:rsidR="00040D40"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.-</w:t>
            </w:r>
            <w:r w:rsidR="00DD1A0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18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-.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.)</w:t>
            </w:r>
          </w:p>
          <w:p w:rsidR="00040D40" w:rsidRPr="00FD48F2" w:rsidRDefault="00040D40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(บรรยาย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="00876131" w:rsidRPr="00FD48F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ปฏิบัติ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18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6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8761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หลักสูตร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</w:t>
            </w:r>
            <w:proofErr w:type="spellStart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ศาสต</w:t>
            </w:r>
            <w:proofErr w:type="spellEnd"/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รมหาบัณฑิต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สาขาวิชา</w:t>
            </w:r>
            <w:r w:rsid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พันธุศาสตร์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876131" w:rsidP="00876131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44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D902F4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B338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Default="00B338D4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6131" w:rsidRPr="00FD48F2" w:rsidRDefault="00876131" w:rsidP="000F7C73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76131" w:rsidRPr="00FD48F2" w:rsidRDefault="00876131" w:rsidP="00876131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ผศ. ดร.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วราภรณ์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แสงทอง</w:t>
            </w:r>
          </w:p>
        </w:tc>
      </w:tr>
      <w:tr w:rsidR="00B338D4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FD48F2" w:rsidRDefault="005264F3" w:rsidP="0087613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FD48F2" w:rsidRDefault="00B338D4" w:rsidP="00B10B1C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B338D4" w:rsidP="00A75D2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694180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  <w:r w:rsidR="00A75D28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Symbol" w:char="F0F0"/>
            </w:r>
            <w:r w:rsidR="0069418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1       </w:t>
            </w:r>
            <w:r w:rsidR="00A75D28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lang w:val="en-AU" w:bidi="th-TH"/>
              </w:rPr>
              <w:sym w:font="Wingdings 2" w:char="F052"/>
            </w:r>
            <w:r w:rsidR="00694180" w:rsidRPr="009E255F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AU" w:bidi="th-TH"/>
              </w:rPr>
              <w:t xml:space="preserve"> 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FD48F2" w:rsidRDefault="00433781" w:rsidP="000F7C73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876131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0F7C73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6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FD48F2" w:rsidRDefault="00B338D4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40D40" w:rsidRPr="00FD48F2" w:rsidTr="00876131">
        <w:tc>
          <w:tcPr>
            <w:tcW w:w="10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FD48F2" w:rsidRDefault="005264F3" w:rsidP="00A421D2">
            <w:pPr>
              <w:rPr>
                <w:rFonts w:ascii="TH SarabunPSK" w:hAnsi="TH SarabunPSK" w:cs="TH SarabunPSK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876131" w:rsidP="00A421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7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C32F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FD48F2" w:rsidTr="00876131">
        <w:trPr>
          <w:gridAfter w:val="1"/>
          <w:wAfter w:w="13" w:type="dxa"/>
          <w:trHeight w:val="499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FD48F2" w:rsidRDefault="00A421D2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FD48F2" w:rsidRDefault="00876131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ไม่มี</w:t>
            </w: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FD48F2" w:rsidRDefault="00A421D2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876131" w:rsidRPr="00FD48F2" w:rsidTr="00876131">
        <w:trPr>
          <w:gridAfter w:val="1"/>
          <w:wAfter w:w="13" w:type="dxa"/>
        </w:trPr>
        <w:tc>
          <w:tcPr>
            <w:tcW w:w="3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6131" w:rsidRPr="00FD48F2" w:rsidRDefault="00876131" w:rsidP="00A421D2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6131" w:rsidRDefault="00876131" w:rsidP="00A421D2">
            <w:pPr>
              <w:ind w:left="-108" w:right="-150"/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</w:pPr>
          </w:p>
        </w:tc>
        <w:tc>
          <w:tcPr>
            <w:tcW w:w="746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6131" w:rsidRPr="00FD48F2" w:rsidRDefault="00876131" w:rsidP="00A421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402CC1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FD48F2" w:rsidRDefault="0043378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FD48F2" w:rsidRDefault="00081C5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 มหาวิทยาลัยแม่</w:t>
            </w:r>
            <w:proofErr w:type="spellStart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FD48F2" w:rsidTr="00876131">
        <w:trPr>
          <w:gridAfter w:val="1"/>
          <w:wAfter w:w="13" w:type="dxa"/>
        </w:trPr>
        <w:tc>
          <w:tcPr>
            <w:tcW w:w="1016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FD48F2" w:rsidRDefault="005264F3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9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FD48F2" w:rsidTr="00876131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876131" w:rsidP="00B10B1C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-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FD48F2" w:rsidRDefault="00402CC1" w:rsidP="00B10B1C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4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FD48F2" w:rsidRDefault="00402CC1" w:rsidP="00B10B1C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690434" w:rsidRPr="00FD48F2" w:rsidRDefault="00690434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7"/>
        <w:spacing w:before="120" w:after="0"/>
        <w:jc w:val="center"/>
        <w:rPr>
          <w:rFonts w:ascii="TH SarabunPSK" w:hAnsi="TH SarabunPSK" w:cs="TH SarabunPSK"/>
          <w:b/>
          <w:bCs/>
          <w:sz w:val="32"/>
          <w:szCs w:val="32"/>
          <w:lang w:val="en-US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B1F92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ระสงค์</w:t>
      </w:r>
    </w:p>
    <w:p w:rsidR="001D5032" w:rsidRPr="00FD48F2" w:rsidRDefault="001D5032" w:rsidP="00D902F4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FD48F2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131" w:rsidRPr="00876131" w:rsidRDefault="005264F3" w:rsidP="00876131">
            <w:pPr>
              <w:ind w:right="-483" w:firstLine="34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0F4A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16669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เพื่อให้นักศึกษาได้ทำวิทยา</w:t>
            </w:r>
            <w:r w:rsidR="00876131" w:rsidRPr="00876131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นิพนธ์ต่อเนื่องจากที่ศึกษาครบหลักสูตร จนกว่าจะสำเร็จการศึกษา</w:t>
            </w:r>
          </w:p>
          <w:p w:rsidR="00AB4359" w:rsidRPr="00FD48F2" w:rsidRDefault="00AB4359" w:rsidP="00876131">
            <w:pPr>
              <w:pStyle w:val="7"/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</w:tr>
      <w:tr w:rsidR="009E213D" w:rsidRPr="00FD48F2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FD48F2" w:rsidRDefault="005264F3" w:rsidP="00876131">
            <w:pPr>
              <w:pStyle w:val="7"/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761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br/>
            </w:r>
            <w:r w:rsidR="0087613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   -</w:t>
            </w:r>
          </w:p>
        </w:tc>
      </w:tr>
    </w:tbl>
    <w:p w:rsidR="00690434" w:rsidRPr="00FD48F2" w:rsidRDefault="00690434" w:rsidP="000F4A6C">
      <w:pPr>
        <w:pStyle w:val="9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E375A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before="120" w:after="120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</w:t>
            </w:r>
            <w:r w:rsidR="00191579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 (</w:t>
            </w:r>
            <w:r w:rsidR="004C4D96" w:rsidRPr="00FD48F2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Course  Description)</w:t>
            </w:r>
          </w:p>
          <w:p w:rsidR="007A71DE" w:rsidRDefault="00694180" w:rsidP="00D004B8">
            <w:pPr>
              <w:pStyle w:val="7"/>
              <w:spacing w:before="120" w:after="120"/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ศึกษาค้นคว้าข้อมูล จัดทำโครงร่างวิทยานิพนธ์เสนอต่ออาจารย์ที่ปรึกษาวิทยานิพนธ์เพื่อเสนอบัณฑิตวิทยาลัยต่อไป โดยอาจารย์ที่ปรึกษาวิทยานิพนธ์เป็นผู้ให้คำปรึกษาและกำกับดูแล</w:t>
            </w:r>
          </w:p>
          <w:p w:rsidR="00D004B8" w:rsidRPr="00D004B8" w:rsidRDefault="00D004B8" w:rsidP="00D004B8">
            <w:pPr>
              <w:rPr>
                <w:lang w:val="en-AU" w:bidi="th-TH"/>
              </w:rPr>
            </w:pPr>
          </w:p>
        </w:tc>
      </w:tr>
      <w:tr w:rsidR="00661400" w:rsidRPr="00FD48F2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FD48F2" w:rsidRDefault="005264F3" w:rsidP="00D902F4">
            <w:pPr>
              <w:pStyle w:val="7"/>
              <w:spacing w:after="120"/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val="en-US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0B54BA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</w:rPr>
              <w:t xml:space="preserve"> (</w:t>
            </w:r>
            <w:r w:rsidR="00690434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7A71DE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FD48F2">
              <w:rPr>
                <w:rFonts w:ascii="TH SarabunPSK" w:hAnsi="TH SarabunPSK" w:cs="TH SarabunPSK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8D32CB" w:rsidP="00D902F4">
            <w:pPr>
              <w:pStyle w:val="7"/>
              <w:spacing w:after="120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FD48F2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12B8B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1E4BDA" w:rsidRDefault="001E4BDA" w:rsidP="001E4BDA">
            <w:pPr>
              <w:pStyle w:val="7"/>
              <w:spacing w:after="120"/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1E4BD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0</w:t>
            </w:r>
          </w:p>
        </w:tc>
      </w:tr>
      <w:tr w:rsidR="007A71DE" w:rsidRPr="00FD48F2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FD48F2" w:rsidRDefault="005264F3" w:rsidP="00D902F4">
            <w:pPr>
              <w:pStyle w:val="3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1E4BDA" w:rsidRDefault="001E4BDA" w:rsidP="001E4BDA">
            <w:pPr>
              <w:pStyle w:val="30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นักศึกษาสามารถขอรับคำปรึกษาจากอาจารย์ที่ปรึกษาวิทยานิพนธ์ได้ตามเวลาที่ไม่มีการสอนของอาจารย์ ซึ่งมักจะเป็นช่วงเวลาเย็นของแต่ละวัน   </w:t>
            </w:r>
          </w:p>
        </w:tc>
      </w:tr>
    </w:tbl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</w:rPr>
      </w:pPr>
    </w:p>
    <w:p w:rsidR="00AB4359" w:rsidRPr="00FD48F2" w:rsidRDefault="001226BB" w:rsidP="00D902F4">
      <w:pPr>
        <w:jc w:val="center"/>
        <w:rPr>
          <w:rFonts w:ascii="TH SarabunPSK" w:hAnsi="TH SarabunPSK" w:cs="TH SarabunPSK"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br w:type="page"/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4</w:t>
      </w:r>
      <w:r w:rsidR="00FD35CB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การพัฒนา</w:t>
      </w:r>
      <w:r w:rsidR="004F028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ผล</w:t>
      </w:r>
      <w:r w:rsidR="00AB4359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bCs/>
          <w:sz w:val="32"/>
          <w:szCs w:val="32"/>
          <w:cs/>
          <w:lang w:bidi="th-TH"/>
        </w:rPr>
        <w:t>นักศึกษา</w:t>
      </w:r>
    </w:p>
    <w:p w:rsidR="00F63ED4" w:rsidRPr="00FD48F2" w:rsidRDefault="00AB4359" w:rsidP="00D902F4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ที่มุ่งหวัง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 w:rsidR="001836FA" w:rsidRPr="00FD48F2">
        <w:rPr>
          <w:rFonts w:ascii="TH SarabunPSK" w:hAnsi="TH SarabunPSK" w:cs="TH SarabunPSK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</w:t>
      </w:r>
      <w:r w:rsidR="00BD7910"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FD48F2" w:rsidRDefault="00BD7910" w:rsidP="00D902F4">
      <w:pPr>
        <w:rPr>
          <w:rFonts w:ascii="TH SarabunPSK" w:hAnsi="TH SarabunPSK" w:cs="TH SarabunPSK"/>
          <w:sz w:val="32"/>
          <w:szCs w:val="32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1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FD48F2">
        <w:rPr>
          <w:rFonts w:ascii="TH SarabunPSK" w:hAnsi="TH SarabunPSK" w:cs="TH SarabunPSK"/>
          <w:sz w:val="32"/>
          <w:szCs w:val="32"/>
          <w:cs/>
          <w:lang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     </w:t>
      </w:r>
    </w:p>
    <w:p w:rsidR="00F63ED4" w:rsidRPr="00FD48F2" w:rsidRDefault="00BD7910" w:rsidP="00D902F4">
      <w:pPr>
        <w:pStyle w:val="7"/>
        <w:spacing w:before="0" w:after="120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AB4359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>วิธีการสอน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  <w:r w:rsidR="005264F3" w:rsidRPr="00FD48F2">
        <w:rPr>
          <w:rFonts w:ascii="TH SarabunPSK" w:hAnsi="TH SarabunPSK" w:cs="TH SarabunPSK"/>
          <w:spacing w:val="-10"/>
          <w:sz w:val="32"/>
          <w:szCs w:val="32"/>
          <w:cs/>
          <w:lang w:val="en-US" w:bidi="th-TH"/>
        </w:rPr>
        <w:t>1</w:t>
      </w:r>
      <w:r w:rsidRPr="00FD48F2">
        <w:rPr>
          <w:rFonts w:ascii="TH SarabunPSK" w:hAnsi="TH SarabunPSK" w:cs="TH SarabunPSK"/>
          <w:spacing w:val="-10"/>
          <w:sz w:val="32"/>
          <w:szCs w:val="32"/>
          <w:cs/>
          <w:lang w:bidi="th-TH"/>
        </w:rPr>
        <w:t xml:space="preserve"> </w:t>
      </w:r>
    </w:p>
    <w:p w:rsidR="00F63ED4" w:rsidRPr="00FD48F2" w:rsidRDefault="00BD7910" w:rsidP="00690434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5264F3" w:rsidRPr="00FD48F2">
        <w:rPr>
          <w:rFonts w:ascii="TH SarabunPSK" w:hAnsi="TH SarabunPSK" w:cs="TH SarabunPSK"/>
          <w:sz w:val="32"/>
          <w:szCs w:val="32"/>
          <w:cs/>
          <w:lang w:bidi="th-TH"/>
        </w:rPr>
        <w:t>3</w:t>
      </w:r>
      <w:r w:rsidRPr="00FD48F2">
        <w:rPr>
          <w:rFonts w:ascii="TH SarabunPSK" w:hAnsi="TH SarabunPSK" w:cs="TH SarabunPSK"/>
          <w:sz w:val="32"/>
          <w:szCs w:val="32"/>
        </w:rPr>
        <w:t xml:space="preserve"> </w:t>
      </w:r>
      <w:r w:rsidR="00F63ED4" w:rsidRPr="00FD48F2">
        <w:rPr>
          <w:rFonts w:ascii="TH SarabunPSK" w:hAnsi="TH SarabunPSK" w:cs="TH SarabunPSK"/>
          <w:sz w:val="32"/>
          <w:szCs w:val="32"/>
        </w:rPr>
        <w:t xml:space="preserve">  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วิธีการที่</w:t>
      </w:r>
      <w:r w:rsidR="00F85711" w:rsidRPr="00FD48F2">
        <w:rPr>
          <w:rFonts w:ascii="TH SarabunPSK" w:hAnsi="TH SarabunPSK" w:cs="TH SarabunPSK"/>
          <w:sz w:val="32"/>
          <w:szCs w:val="32"/>
          <w:cs/>
          <w:lang w:bidi="th-TH"/>
        </w:rPr>
        <w:t>จะ</w:t>
      </w:r>
      <w:r w:rsidR="00F63ED4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FD48F2">
        <w:rPr>
          <w:rFonts w:ascii="TH SarabunPSK" w:hAnsi="TH SarabunPSK" w:cs="TH SarabunPSK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FD48F2">
        <w:rPr>
          <w:rFonts w:ascii="TH SarabunPSK" w:hAnsi="TH SarabunPSK" w:cs="TH SarabunPSK"/>
          <w:sz w:val="32"/>
          <w:szCs w:val="32"/>
          <w:cs/>
          <w:lang w:bidi="th-TH"/>
        </w:rPr>
        <w:t>ในรายวิชา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นี้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มาตรฐานการเรียนรู้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แต่ละด้าน</w:t>
      </w:r>
      <w:r w:rsidR="00AB4359" w:rsidRPr="00FD48F2">
        <w:rPr>
          <w:rFonts w:ascii="TH SarabunPSK" w:hAnsi="TH SarabunPSK" w:cs="TH SarabunPSK"/>
          <w:sz w:val="32"/>
          <w:szCs w:val="32"/>
          <w:cs/>
          <w:lang w:bidi="th-TH"/>
        </w:rPr>
        <w:t>ที่เกี่ยวข้อง</w:t>
      </w:r>
    </w:p>
    <w:p w:rsidR="00846540" w:rsidRPr="00FD48F2" w:rsidRDefault="00846540" w:rsidP="00846540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Curriculum Mapping</w:t>
      </w:r>
      <w:r w:rsidR="007E3FA4" w:rsidRPr="00FD48F2">
        <w:rPr>
          <w:rFonts w:ascii="TH SarabunPSK" w:hAnsi="TH SarabunPSK" w:cs="TH SarabunPSK"/>
          <w:i w:val="0"/>
          <w:iCs w:val="0"/>
          <w:sz w:val="32"/>
          <w:szCs w:val="32"/>
          <w:lang w:bidi="th-TH"/>
        </w:rPr>
        <w:t>)</w:t>
      </w:r>
    </w:p>
    <w:p w:rsidR="00D7269F" w:rsidRPr="004164D5" w:rsidRDefault="00D7269F" w:rsidP="00D7269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มหาวิทยาลัยแม่</w:t>
      </w:r>
      <w:proofErr w:type="spellStart"/>
      <w:r w:rsidRPr="004164D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โจ้</w:t>
      </w:r>
      <w:proofErr w:type="spellEnd"/>
    </w:p>
    <w:tbl>
      <w:tblPr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395"/>
        <w:gridCol w:w="395"/>
        <w:gridCol w:w="395"/>
        <w:gridCol w:w="500"/>
        <w:gridCol w:w="500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FD48F2" w:rsidTr="00E5768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FD48F2"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FD48F2" w:rsidTr="00E5768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FD48F2" w:rsidRDefault="006A40F3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FD48F2" w:rsidRDefault="005264F3" w:rsidP="00FF4F4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1E4BDA" w:rsidRPr="00FD48F2" w:rsidTr="008122F4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1E4BDA" w:rsidRPr="00FD48F2" w:rsidRDefault="001E4BDA" w:rsidP="00FF4F4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พธ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69</w:t>
            </w:r>
            <w:r w:rsidR="005629F4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0</w:t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:rsidR="001E4BDA" w:rsidRPr="0081245C" w:rsidRDefault="001E4BDA" w:rsidP="00440A02">
            <w:pPr>
              <w:jc w:val="center"/>
              <w:rPr>
                <w:rFonts w:asciiTheme="minorBidi" w:hAnsiTheme="minorBidi"/>
              </w:rPr>
            </w:pPr>
            <w:r w:rsidRPr="0081245C">
              <w:rPr>
                <w:rFonts w:asciiTheme="minorBidi" w:hAnsiTheme="minorBidi"/>
                <w:sz w:val="20"/>
                <w:szCs w:val="20"/>
              </w:rPr>
              <w:sym w:font="Wingdings 2" w:char="F098"/>
            </w:r>
          </w:p>
        </w:tc>
      </w:tr>
    </w:tbl>
    <w:p w:rsidR="00846540" w:rsidRPr="00FD48F2" w:rsidRDefault="00846540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p w:rsidR="00AD3E97" w:rsidRPr="00FD48F2" w:rsidRDefault="00AD3E97" w:rsidP="000E4FB8">
      <w:pPr>
        <w:jc w:val="center"/>
        <w:rPr>
          <w:rFonts w:ascii="TH SarabunPSK" w:hAnsi="TH SarabunPSK" w:cs="TH SarabunPSK"/>
          <w:color w:val="FF0000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A511B7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0E4FB8" w:rsidRPr="00FD48F2"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FD48F2" w:rsidRDefault="000E4FB8" w:rsidP="000E4FB8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มีความยึดมั่นความดีงามในทางวิชาการ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ซื่อสัตย์สุจริต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เสียสละและมีน้ำใจช่วยเหลือผู้อื่น</w:t>
            </w:r>
          </w:p>
        </w:tc>
        <w:tc>
          <w:tcPr>
            <w:tcW w:w="3360" w:type="dxa"/>
          </w:tcPr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สอดแทรกเรื่องคุณธรรม  จริยธรรมในระหว่างการจัดการเรียนการสอน  โดยยกตัวอย่างจากสถานการณ์จริง บทบาทสมมติ</w:t>
            </w:r>
            <w:r w:rsidRPr="00155FFC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หรือกรณีตัวอย่าง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มีวินัย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ตรงต่อเวลา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และรับผิดชอบต่อตนเอง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3360" w:type="dxa"/>
          </w:tcPr>
          <w:p w:rsidR="00AA59AE" w:rsidRPr="00FD48F2" w:rsidRDefault="00AA59AE" w:rsidP="00AA59A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ปลูกฝังให้นักศึกษามีระเบียบวินัย โดยเน้นการส่งงานภายในเวลาที่กำหนด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A59AE" w:rsidRPr="00FD48F2">
        <w:tc>
          <w:tcPr>
            <w:tcW w:w="3360" w:type="dxa"/>
          </w:tcPr>
          <w:p w:rsidR="00AA59AE" w:rsidRPr="00FD48F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1.3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เคารพสิทธิของผู้อื่น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คำนึงถึงความเสมอภาค</w:t>
            </w:r>
            <w:r w:rsidRPr="006A3097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รวมถึงระเบียบและกฎเกณฑ์ในสังคม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0E4FB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ปลูกฝังให้นักศึกษาแต่งกายและปฏิบัติตนให้เหมาะสม ถูกต้องตามระเบียบของมหาวิทยาลัย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A79D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สังเกตพฤติกรรมของนักศึกษา</w:t>
            </w:r>
          </w:p>
        </w:tc>
      </w:tr>
      <w:tr w:rsidR="00A511B7" w:rsidRPr="00FD48F2">
        <w:tc>
          <w:tcPr>
            <w:tcW w:w="10080" w:type="dxa"/>
            <w:gridSpan w:val="3"/>
          </w:tcPr>
          <w:p w:rsidR="00A511B7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A511B7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A511B7" w:rsidRPr="00FD48F2"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FD48F2" w:rsidRDefault="00A511B7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FD48F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มีความสามารถอธิบายหลักการและทฤษฏีที่สำคัญในเนื้อหาวิชาที่ศึกษา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C4074E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 xml:space="preserve">2.2 </w:t>
            </w:r>
            <w:r w:rsidRPr="006A3097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มีความสามารถในการประสมประสานเนื้อหาในสาขาวิชาชีพและสาขาวิชาที่เกี่ยวข้อง</w:t>
            </w:r>
            <w:r w:rsidRPr="006A309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2.3 มีความสามารถประเมินตรวจสอบความก้าวหน้าและการปรับเปลี่ยนเนื้อหาวิชาที่ศึกษา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มีความสามารถที่จะระบุกฎ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ระเบียบข้อบังคับที่เกี่ยวข้องกับสาขาวิชาชีพ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การค้นคว้า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และการทำการทดลอง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4C2DAF" w:rsidRPr="00FD48F2">
        <w:tc>
          <w:tcPr>
            <w:tcW w:w="10080" w:type="dxa"/>
            <w:gridSpan w:val="3"/>
          </w:tcPr>
          <w:p w:rsidR="004C2DAF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4C2DAF" w:rsidRPr="00FD48F2">
        <w:tc>
          <w:tcPr>
            <w:tcW w:w="3360" w:type="dxa"/>
          </w:tcPr>
          <w:p w:rsidR="004C2DAF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FD48F2" w:rsidRDefault="004C2DAF" w:rsidP="00B7655D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มีความสามารถในการใช้ระบบคิดที่วิเคราะห์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สังเคราะห์และวิพากษ์ได้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tabs>
                <w:tab w:val="left" w:pos="432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3.2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มีความสามารถในการประยุกต์ความรู้ที่ได้รับเพื่อแก้ไขปัญหาที่เกิดขึ้นและนำไป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การกับศาสตร์อื่น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ที่เกี่ยวข้อง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BC4138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3.3 มีความสามารถในประเมิน</w:t>
            </w:r>
            <w:r w:rsidRPr="00BC4138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BC41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สรุปประเด็นและสร้างองค์ความรู้ใหม่ได้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มอบหมายงานที่พัฒนาผู้เรียนให้มีการวิเคราะห์ สังเคราะห์และวิพากษ์ได้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FF50C8" w:rsidRPr="00FD48F2">
        <w:tc>
          <w:tcPr>
            <w:tcW w:w="10080" w:type="dxa"/>
            <w:gridSpan w:val="3"/>
          </w:tcPr>
          <w:p w:rsidR="00FF50C8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FD48F2">
        <w:tc>
          <w:tcPr>
            <w:tcW w:w="3360" w:type="dxa"/>
          </w:tcPr>
          <w:p w:rsidR="00FF50C8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FD48F2" w:rsidRDefault="00FF50C8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มีจิตสำนึกต่อภาระหน้าที่ที่ได้รับมอบหมายทั้งในระดับปัจเจกและองค์การ</w:t>
            </w:r>
            <w:r w:rsidRPr="00612EE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ปลูกฝังให้มีความรับผิด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ชอบต่อหน้าที่ที่ได้รับ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มอบหมายในการดูแลห้องปฏิบัติการ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4.2 มีความสามารถในการปรับตัวในการทำงานร่วมกับผู้อื่นอยู่บนพื้นฐานของการนับถือความแตกต่างและคุณค่าของความหลากหลาย</w:t>
            </w:r>
          </w:p>
        </w:tc>
        <w:tc>
          <w:tcPr>
            <w:tcW w:w="3360" w:type="dxa"/>
          </w:tcPr>
          <w:p w:rsidR="002C066E" w:rsidRPr="00155FFC" w:rsidRDefault="002C066E" w:rsidP="002C066E">
            <w:pPr>
              <w:tabs>
                <w:tab w:val="num" w:pos="2160"/>
              </w:tabs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55FFC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ส่งเสริมให้นักศึกษารู้จักเคารพสิทธิและรับฟังความคิดเห็นของผู้อื่น</w:t>
            </w:r>
          </w:p>
          <w:p w:rsidR="00AA59AE" w:rsidRPr="00FD48F2" w:rsidRDefault="00AA59A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4.3 มี</w:t>
            </w:r>
            <w:proofErr w:type="spellStart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ภาวะการ</w:t>
            </w:r>
            <w:proofErr w:type="spellEnd"/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เป็นผู้นำ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ช่วยเหลือผู้อื่นและแก้ไขปัญหาในสถานการณ์ต่าง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ๆ</w:t>
            </w:r>
            <w:r w:rsidRPr="00612EE2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ได้อย่างเหมาะสม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การมอบหมายงานให้ดูแลการทำการทดลองของนักศึกษารุ่นน้องในห้องปฏิบัติการ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612EE2" w:rsidRDefault="00AA59AE" w:rsidP="00440A02">
            <w:pPr>
              <w:rPr>
                <w:rFonts w:ascii="TH SarabunPSK" w:hAnsi="TH SarabunPSK" w:cs="TH SarabunPSK"/>
                <w:lang w:bidi="th-TH"/>
              </w:rPr>
            </w:pP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4.4</w:t>
            </w:r>
            <w:r w:rsidRPr="00612EE2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612EE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การทดลอง วิเคราะห์ผลการทดลองของตนเอง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60A1C" w:rsidRPr="00FD48F2" w:rsidRDefault="00760A1C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Style w:val="a8"/>
        <w:tblW w:w="0" w:type="auto"/>
        <w:tblInd w:w="108" w:type="dxa"/>
        <w:tblLook w:val="01E0"/>
      </w:tblPr>
      <w:tblGrid>
        <w:gridCol w:w="3360"/>
        <w:gridCol w:w="3360"/>
        <w:gridCol w:w="3360"/>
      </w:tblGrid>
      <w:tr w:rsidR="00B7655D" w:rsidRPr="00FD48F2">
        <w:tc>
          <w:tcPr>
            <w:tcW w:w="10080" w:type="dxa"/>
            <w:gridSpan w:val="3"/>
          </w:tcPr>
          <w:p w:rsidR="00B7655D" w:rsidRPr="00FD48F2" w:rsidRDefault="005264F3" w:rsidP="00B7655D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B7655D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FD48F2"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FD48F2" w:rsidRDefault="00B7655D" w:rsidP="00B765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>.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มีความสามารถเลือกใช้ทักษะทางภาษาและรูปแบบการสื่อสารที่เหมาะสม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5.2 มีความสามารถใช้เทคโนโลยีสารสนเทศในการรวบรวมข้อมูล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ติดต่อสื่อสาร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จัดการและนำเสนอข้อมูลได้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5.3 มีความสามารถนำเทคนิคทางสถิติ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และทางคณิตศาสตร์พื้นฐานมาใช้ในการศึกษา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วิเคราะห์และนำเสนอประเด็นต่างๆได้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  <w:tr w:rsidR="00AA59AE" w:rsidRPr="00FD48F2">
        <w:tc>
          <w:tcPr>
            <w:tcW w:w="3360" w:type="dxa"/>
          </w:tcPr>
          <w:p w:rsidR="00AA59AE" w:rsidRPr="001E4D61" w:rsidRDefault="00AA59AE" w:rsidP="00440A02">
            <w:pPr>
              <w:spacing w:line="276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5.4</w:t>
            </w:r>
            <w:r w:rsidRPr="001E4D61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มีความสามารถในการค้นคว้า</w:t>
            </w:r>
            <w:r w:rsidRPr="001E4D61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 xml:space="preserve"> </w:t>
            </w:r>
            <w:r w:rsidRPr="001E4D61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หาความรู้ทางด้านวิชาการและวิชาชีพด้วยตนเอง</w:t>
            </w:r>
            <w:r w:rsidRPr="001E4D6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การส่งเสริมให้นักศึกษานำเสนอผลงานวิจัยของตนเองในที่ประชุมหรือการเขียนบทความวิจัย หรือการเขียนเล่มวิทยานิพนธ์</w:t>
            </w:r>
          </w:p>
        </w:tc>
        <w:tc>
          <w:tcPr>
            <w:tcW w:w="3360" w:type="dxa"/>
          </w:tcPr>
          <w:p w:rsidR="00AA59AE" w:rsidRPr="00FD48F2" w:rsidRDefault="002C066E" w:rsidP="00B7655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ประเมินจากผลของงานที่ได้รับมอบหมาย</w:t>
            </w:r>
          </w:p>
        </w:tc>
      </w:tr>
    </w:tbl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666381" w:rsidRPr="00FD48F2" w:rsidRDefault="00666381" w:rsidP="00666381">
      <w:pPr>
        <w:pStyle w:val="7"/>
        <w:spacing w:before="0" w:after="0"/>
        <w:rPr>
          <w:rFonts w:ascii="TH SarabunPSK" w:hAnsi="TH SarabunPSK" w:cs="TH SarabunPSK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6. 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ภารกิจอื่น ๆ ที่นำมา</w:t>
      </w:r>
      <w:proofErr w:type="spellStart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บูรณา</w:t>
      </w:r>
      <w:proofErr w:type="spellEnd"/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การเข้ากับการเรียนการสอน</w:t>
      </w:r>
    </w:p>
    <w:p w:rsidR="00666381" w:rsidRPr="00FD48F2" w:rsidRDefault="00666381" w:rsidP="00666381">
      <w:pPr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6.1  ผลงานวิจัย</w:t>
      </w:r>
    </w:p>
    <w:p w:rsidR="00EA6859" w:rsidRPr="00FD48F2" w:rsidRDefault="002C066E" w:rsidP="00EA6859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2C066E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6.2  งานบริการวิชาการ </w:t>
      </w:r>
    </w:p>
    <w:p w:rsidR="002C066E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666381" w:rsidRDefault="00666381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6.3  งานทำนุบำรุงศิลปวัฒนธรรม </w:t>
      </w:r>
    </w:p>
    <w:p w:rsidR="002C066E" w:rsidRPr="00FD48F2" w:rsidRDefault="002C066E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ไม่มี</w:t>
      </w:r>
    </w:p>
    <w:p w:rsidR="00B563B2" w:rsidRDefault="00B563B2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6.4  ทรัพยากรหรือวิธีการใช้ในการพัฒนาทักษะภาษาอังกฤษของนักศึกษา</w:t>
      </w:r>
    </w:p>
    <w:p w:rsidR="002C066E" w:rsidRPr="002C066E" w:rsidRDefault="002C066E" w:rsidP="00B563B2">
      <w:pPr>
        <w:tabs>
          <w:tab w:val="left" w:pos="459"/>
        </w:tabs>
        <w:ind w:firstLine="318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2C066E">
        <w:rPr>
          <w:rFonts w:ascii="TH SarabunPSK" w:hAnsi="TH SarabunPSK" w:cs="TH SarabunPSK"/>
          <w:sz w:val="32"/>
          <w:szCs w:val="32"/>
          <w:lang w:bidi="th-TH"/>
        </w:rPr>
        <w:t xml:space="preserve">      </w:t>
      </w:r>
      <w:r w:rsidRPr="002C066E">
        <w:rPr>
          <w:rFonts w:ascii="TH SarabunPSK" w:hAnsi="TH SarabunPSK" w:cs="TH SarabunPSK" w:hint="cs"/>
          <w:sz w:val="32"/>
          <w:szCs w:val="32"/>
          <w:cs/>
          <w:lang w:bidi="th-TH"/>
        </w:rPr>
        <w:t>ไม่มี</w:t>
      </w:r>
    </w:p>
    <w:p w:rsidR="002C066E" w:rsidRPr="00FD48F2" w:rsidRDefault="00B563B2" w:rsidP="002C066E">
      <w:pPr>
        <w:ind w:firstLine="3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6.5  การบรรยายโดยมีผู้มีประสบการณ์ทางวิชาการหรือวิชาชีพจากหน่วยงานหรือชุมชนภายนอก </w:t>
      </w:r>
    </w:p>
    <w:p w:rsidR="00B563B2" w:rsidRPr="00FD48F2" w:rsidRDefault="009056C3" w:rsidP="00B563B2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B563B2" w:rsidRPr="00FD48F2" w:rsidRDefault="00B563B2" w:rsidP="00B563B2">
      <w:pPr>
        <w:tabs>
          <w:tab w:val="left" w:pos="558"/>
        </w:tabs>
        <w:ind w:firstLine="318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6.6  การดูงานนอกสถานที่ในรายวิชา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ชื่อของหน่วยงาน /วัน/เวลาดูงาน</w:t>
      </w:r>
    </w:p>
    <w:p w:rsidR="00B563B2" w:rsidRPr="00FD48F2" w:rsidRDefault="009056C3" w:rsidP="009056C3">
      <w:pPr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ไม่มี</w:t>
      </w:r>
    </w:p>
    <w:p w:rsidR="007A71DE" w:rsidRPr="00FD48F2" w:rsidRDefault="00FD35CB" w:rsidP="00D902F4">
      <w:pPr>
        <w:pStyle w:val="9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A960DA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ผล</w:t>
      </w:r>
    </w:p>
    <w:p w:rsidR="007A71DE" w:rsidRPr="00FD48F2" w:rsidRDefault="007A71DE" w:rsidP="00D902F4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620"/>
      </w:tblGrid>
      <w:tr w:rsidR="007A71DE" w:rsidRPr="00FD48F2">
        <w:trPr>
          <w:cantSplit/>
        </w:trPr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FD48F2" w:rsidRDefault="005264F3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/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จำนวน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*</w:t>
            </w: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CF1F01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CF1F01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CF1F01" w:rsidRPr="00FD48F2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1-15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056C4A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การค้นคว้าข้อมูล และจัดทำโครงร่างวิทยานิพนธ์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E56CA9" w:rsidP="00D902F4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270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59" w:rsidRDefault="009F2A59" w:rsidP="00D902F4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การค้นคว้าข้อมูล</w:t>
            </w:r>
          </w:p>
          <w:p w:rsidR="00CF1F01" w:rsidRPr="0098197F" w:rsidRDefault="0098197F" w:rsidP="00D902F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การเขียน</w:t>
            </w:r>
            <w:r w:rsidR="009F2A59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โครงร่าง</w:t>
            </w:r>
            <w:r w:rsidRPr="0098197F"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98197F" w:rsidRDefault="0098197F" w:rsidP="00D902F4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  <w:t>บทความวิจัย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98197F" w:rsidRDefault="0098197F" w:rsidP="0098197F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ผศ. ดร. </w:t>
            </w:r>
            <w:proofErr w:type="spellStart"/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>วราภรณ์</w:t>
            </w:r>
            <w:proofErr w:type="spellEnd"/>
            <w:r w:rsidRPr="0098197F">
              <w:rPr>
                <w:rFonts w:ascii="TH SarabunPSK" w:hAnsi="TH SarabunPSK" w:cs="TH SarabunPSK" w:hint="cs"/>
                <w:sz w:val="28"/>
                <w:szCs w:val="28"/>
                <w:cs/>
                <w:lang w:bidi="th-TH"/>
              </w:rPr>
              <w:t xml:space="preserve"> </w:t>
            </w:r>
          </w:p>
          <w:p w:rsidR="00CF1F01" w:rsidRPr="0098197F" w:rsidRDefault="00CF1F01" w:rsidP="0098197F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CF1F01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FD48F2" w:rsidRDefault="005264F3" w:rsidP="00D902F4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CF1F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CF1F01" w:rsidRPr="00FD48F2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FD48F2">
              <w:rPr>
                <w:rFonts w:ascii="TH SarabunPSK" w:hAnsi="TH SarabunPSK" w:cs="TH SarabunPSK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F01" w:rsidRPr="00FD48F2" w:rsidRDefault="00CF1F01" w:rsidP="00CF1F01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1.1, 1.2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และ 1.3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F2A59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เขียนโครงร่าง</w:t>
            </w:r>
            <w:r w:rsid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  <w:r w:rsidR="0098197F"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และการทวนพฤติกรรมของนักศึกษาเอง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2.1, 2.2, 2.3 และ 2.4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9F2A5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 w:rsidR="009F2A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ค้นคว้าข้อมูล และการเขียนโครงร่างวิทยานิพนธ์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2B0BF0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10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3.1, 3.2 และ 3.3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F2A59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ค้นคว้าข้อมูล และการเขียนโครงร่างวิทยานิพนธ์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4.1, 4.2, 4.3 และ 4.4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F2A59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การเขียนโครงร่าง</w:t>
            </w:r>
            <w:r w:rsid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 และพฤติกรรมการทำงานกลุ่ม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2B0BF0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98197F" w:rsidRPr="00FD48F2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5.1, 5.2, 5.3 และ 5.4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9F2A59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</w:t>
            </w:r>
            <w:r w:rsidR="009F2A59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โครงร่าง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วิทยานิพนธ์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97F" w:rsidRPr="001D0743" w:rsidRDefault="0098197F" w:rsidP="00440A02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30</w:t>
            </w:r>
          </w:p>
        </w:tc>
      </w:tr>
      <w:tr w:rsidR="005778EC" w:rsidRPr="00FD48F2">
        <w:tc>
          <w:tcPr>
            <w:tcW w:w="990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8EC" w:rsidRPr="00FD48F2" w:rsidRDefault="005778EC" w:rsidP="0098197F">
            <w:pPr>
              <w:spacing w:line="21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98197F" w:rsidRPr="00FD48F2" w:rsidTr="0098197F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8197F" w:rsidRPr="00FD48F2" w:rsidRDefault="0098197F" w:rsidP="00E00101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6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ประเมินผลเป็นผ่าน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(S)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หรือ ไม่ผ่าน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(U)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โดยหากนักศึกษาสำเร็จการศึกษาจะได้ผลการประเมินเป็น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หากยังไม่สำเร็จการศึกษาจะได้ผลการประเมินเป็น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U</w:t>
            </w:r>
          </w:p>
          <w:p w:rsidR="0098197F" w:rsidRPr="0098197F" w:rsidRDefault="0098197F" w:rsidP="00E00101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</w:tbl>
    <w:p w:rsidR="00081C51" w:rsidRPr="00FD48F2" w:rsidRDefault="00081C51" w:rsidP="0098197F">
      <w:pPr>
        <w:pStyle w:val="5"/>
        <w:jc w:val="both"/>
        <w:rPr>
          <w:rFonts w:ascii="TH SarabunPSK" w:hAnsi="TH SarabunPSK" w:cs="TH SarabunPSK"/>
          <w:i w:val="0"/>
          <w:iCs w:val="0"/>
          <w:color w:val="FF0000"/>
          <w:sz w:val="32"/>
          <w:szCs w:val="32"/>
          <w:lang w:bidi="th-TH"/>
        </w:rPr>
      </w:pPr>
    </w:p>
    <w:p w:rsidR="007E3FA4" w:rsidRDefault="007E3FA4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8197F" w:rsidRPr="00FD48F2" w:rsidRDefault="0098197F" w:rsidP="007E3FA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7A71DE" w:rsidRPr="00FD48F2" w:rsidRDefault="00FD35CB" w:rsidP="00D902F4">
      <w:pPr>
        <w:pStyle w:val="5"/>
        <w:jc w:val="center"/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6</w:t>
      </w:r>
      <w:r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FD48F2">
        <w:rPr>
          <w:rFonts w:ascii="TH SarabunPSK" w:hAnsi="TH SarabunPSK" w:cs="TH SarabunPSK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FD48F2" w:rsidRDefault="007A71DE" w:rsidP="00D902F4">
      <w:pPr>
        <w:rPr>
          <w:rFonts w:ascii="TH SarabunPSK" w:hAnsi="TH SarabunPSK" w:cs="TH SarabunPSK"/>
          <w:b/>
          <w:sz w:val="32"/>
          <w:szCs w:val="32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B27A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98197F" w:rsidRDefault="00C7582D" w:rsidP="0098197F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  <w:r w:rsidRPr="0098197F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การเขียน</w:t>
            </w:r>
            <w:r w:rsidR="002B0BF0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โครงร่าง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วิทยานิพน</w:t>
            </w:r>
            <w:r w:rsidR="00323E8E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ธ์</w:t>
            </w:r>
          </w:p>
        </w:tc>
      </w:tr>
      <w:tr w:rsidR="00EF6AF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2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EF6AFC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บทความวิจัยที่เกี่ยวข้องกับวิทยานิพนธ์ของนักศึกษา</w:t>
            </w:r>
          </w:p>
          <w:p w:rsidR="006B0AF5" w:rsidRPr="00FD48F2" w:rsidRDefault="006B0AF5" w:rsidP="00D902F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9D2401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D902F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9D2401" w:rsidRPr="00FD48F2" w:rsidDel="00AB27AB" w:rsidRDefault="009D2401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BC0530" w:rsidRDefault="0005325C" w:rsidP="0098197F">
            <w:pPr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</w:pP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BC0530">
              <w:rPr>
                <w:rFonts w:ascii="TH SarabunPSK" w:hAnsi="TH SarabunPSK" w:cs="TH SarabunPSK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97F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98197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5325C" w:rsidRPr="0098197F" w:rsidRDefault="0098197F" w:rsidP="00E00101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   ไม่มี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98197F" w:rsidRDefault="0098197F" w:rsidP="0098197F">
            <w:pP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573A06"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FD48F2" w:rsidRDefault="0005325C" w:rsidP="00E00101">
            <w:pPr>
              <w:ind w:left="-108" w:right="-15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AU"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98197F" w:rsidRDefault="0005325C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  <w:r w:rsidR="00385347"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98197F" w:rsidRDefault="005C4A8A" w:rsidP="0098197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val="en-AU" w:bidi="th-TH"/>
              </w:rPr>
              <w:t xml:space="preserve">      </w:t>
            </w:r>
            <w:r w:rsidR="0098197F"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บทความวิจัยภาษาอังกฤษ</w:t>
            </w:r>
            <w:r w:rsidRPr="0098197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98197F" w:rsidRDefault="0098197F" w:rsidP="0005325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  <w:tr w:rsidR="0005325C" w:rsidRPr="00FD48F2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FD48F2" w:rsidRDefault="005264F3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98197F" w:rsidRDefault="0098197F" w:rsidP="00E001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 xml:space="preserve">            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val="en-AU" w:bidi="th-TH"/>
              </w:rPr>
              <w:t>ไม่มี</w:t>
            </w:r>
          </w:p>
        </w:tc>
      </w:tr>
    </w:tbl>
    <w:p w:rsidR="005D0FA7" w:rsidRPr="00FD48F2" w:rsidRDefault="00FD35CB" w:rsidP="00D902F4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7</w:t>
      </w:r>
      <w:r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</w:t>
      </w:r>
      <w:r w:rsidR="00106464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FD48F2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รายวิชา</w:t>
      </w:r>
    </w:p>
    <w:p w:rsidR="007A71DE" w:rsidRPr="00FD48F2" w:rsidRDefault="007A71DE" w:rsidP="00D902F4">
      <w:pPr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155318" w:rsidRPr="00FD48F2" w:rsidRDefault="0098197F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การประเมินรายวิชา ด้วยระบบประเมินประสิทธิภาพการเรียนการสอน 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</w:t>
            </w:r>
            <w:r w:rsidRPr="001D0743">
              <w:rPr>
                <w:rFonts w:ascii="TH SarabunPSK" w:hAnsi="TH SarabunPSK" w:cs="TH SarabunPSK"/>
                <w:sz w:val="32"/>
                <w:szCs w:val="32"/>
              </w:rPr>
              <w:t>http://www.assess.mju.ac.th/</w:t>
            </w:r>
            <w:r w:rsidRPr="001D0743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)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</w:tr>
      <w:tr w:rsidR="007A71DE" w:rsidRPr="00FD48F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7A71DE" w:rsidRPr="0098197F" w:rsidRDefault="0098197F" w:rsidP="00D902F4">
            <w:pPr>
              <w:ind w:firstLine="612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การสังเกตพฤติกรร</w:t>
            </w:r>
            <w:r w:rsidRPr="0098197F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</w:t>
            </w: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และการสำเร็จการศึกษาของนักศึกษา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FD48F2" w:rsidRDefault="005264F3" w:rsidP="00E802E1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3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594AD2" w:rsidRPr="00FD48F2" w:rsidRDefault="00594AD2" w:rsidP="00D902F4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7A71DE" w:rsidRPr="00FD48F2" w:rsidTr="0098197F">
        <w:trPr>
          <w:trHeight w:val="1125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FD48F2" w:rsidRDefault="005264F3" w:rsidP="00E802E1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FD48F2" w:rsidRDefault="0098197F" w:rsidP="00D902F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   </w:t>
            </w:r>
            <w:r w:rsidRPr="00345522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การใช้แบบสอบถาม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FD48F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FD48F2" w:rsidRDefault="005264F3" w:rsidP="00D902F4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FD48F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81F21" w:rsidRPr="0098197F" w:rsidRDefault="0098197F" w:rsidP="00D902F4">
            <w:pPr>
              <w:ind w:firstLine="612"/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98197F"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-</w:t>
            </w:r>
          </w:p>
          <w:p w:rsidR="00BB266F" w:rsidRPr="00FD48F2" w:rsidRDefault="00BB266F" w:rsidP="00AD3E97">
            <w:pPr>
              <w:jc w:val="thaiDistribute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</w:tbl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____________</w:t>
      </w:r>
      <w:r w:rsidRPr="00FD48F2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B563B2" w:rsidRPr="00FD48F2" w:rsidRDefault="00B563B2" w:rsidP="00B563B2">
      <w:pPr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lang w:bidi="th-TH"/>
        </w:rPr>
        <w:t xml:space="preserve">      (</w:t>
      </w:r>
      <w:r w:rsidR="00C8776B">
        <w:rPr>
          <w:rFonts w:ascii="TH SarabunPSK" w:hAnsi="TH SarabunPSK" w:cs="TH SarabunPSK" w:hint="cs"/>
          <w:sz w:val="32"/>
          <w:szCs w:val="32"/>
          <w:cs/>
          <w:lang w:bidi="th-TH"/>
        </w:rPr>
        <w:t>ผศ.ดร.</w:t>
      </w:r>
      <w:proofErr w:type="spellStart"/>
      <w:r w:rsidR="00E0654B">
        <w:rPr>
          <w:rFonts w:ascii="TH SarabunPSK" w:hAnsi="TH SarabunPSK" w:cs="TH SarabunPSK" w:hint="cs"/>
          <w:sz w:val="32"/>
          <w:szCs w:val="32"/>
          <w:cs/>
          <w:lang w:bidi="th-TH"/>
        </w:rPr>
        <w:t>วราภรณ์</w:t>
      </w:r>
      <w:proofErr w:type="spellEnd"/>
      <w:r w:rsidR="00E0654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แสงทอง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FD48F2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FD48F2">
        <w:rPr>
          <w:rFonts w:ascii="TH SarabunPSK" w:hAnsi="TH SarabunPSK" w:cs="TH SarabunPSK"/>
          <w:sz w:val="32"/>
          <w:szCs w:val="32"/>
          <w:lang w:bidi="th-TH"/>
        </w:rPr>
        <w:t>/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ผู้รายงาน</w:t>
      </w:r>
    </w:p>
    <w:p w:rsidR="00B563B2" w:rsidRPr="00FD48F2" w:rsidRDefault="00B563B2" w:rsidP="00B563B2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วันที่....</w:t>
      </w:r>
      <w:r w:rsidR="00E0654B">
        <w:rPr>
          <w:rFonts w:ascii="TH SarabunPSK" w:hAnsi="TH SarabunPSK" w:cs="TH SarabunPSK" w:hint="cs"/>
          <w:sz w:val="32"/>
          <w:szCs w:val="32"/>
          <w:cs/>
          <w:lang w:bidi="th-TH"/>
        </w:rPr>
        <w:t>17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.....เดือน..</w:t>
      </w:r>
      <w:r w:rsidR="00E0654B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มีนาคม </w:t>
      </w:r>
      <w:r w:rsidRPr="00FD48F2">
        <w:rPr>
          <w:rFonts w:ascii="TH SarabunPSK" w:hAnsi="TH SarabunPSK" w:cs="TH SarabunPSK"/>
          <w:sz w:val="32"/>
          <w:szCs w:val="32"/>
          <w:cs/>
          <w:lang w:bidi="th-TH"/>
        </w:rPr>
        <w:t>พ.ศ. ...</w:t>
      </w:r>
      <w:r w:rsidR="00C8776B">
        <w:rPr>
          <w:rFonts w:ascii="TH SarabunPSK" w:hAnsi="TH SarabunPSK" w:cs="TH SarabunPSK" w:hint="cs"/>
          <w:sz w:val="32"/>
          <w:szCs w:val="32"/>
          <w:cs/>
          <w:lang w:bidi="th-TH"/>
        </w:rPr>
        <w:t>255</w:t>
      </w:r>
      <w:r w:rsidR="00E0654B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</w:p>
    <w:p w:rsidR="001D5032" w:rsidRPr="00FD48F2" w:rsidRDefault="001D5032" w:rsidP="008E1BE5">
      <w:pPr>
        <w:rPr>
          <w:rFonts w:ascii="TH SarabunPSK" w:hAnsi="TH SarabunPSK" w:cs="TH SarabunPSK"/>
          <w:sz w:val="32"/>
          <w:szCs w:val="32"/>
          <w:cs/>
          <w:lang w:val="en-GB" w:bidi="th-TH"/>
        </w:rPr>
      </w:pPr>
    </w:p>
    <w:sectPr w:rsidR="001D5032" w:rsidRPr="00FD48F2" w:rsidSect="00FD48F2">
      <w:headerReference w:type="even" r:id="rId7"/>
      <w:headerReference w:type="default" r:id="rId8"/>
      <w:footerReference w:type="even" r:id="rId9"/>
      <w:footerReference w:type="default" r:id="rId10"/>
      <w:pgSz w:w="12240" w:h="15840" w:code="1"/>
      <w:pgMar w:top="1440" w:right="720" w:bottom="1440" w:left="1440" w:header="706" w:footer="706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162" w:rsidRDefault="00EE4162">
      <w:r>
        <w:separator/>
      </w:r>
    </w:p>
  </w:endnote>
  <w:endnote w:type="continuationSeparator" w:id="0">
    <w:p w:rsidR="00EE4162" w:rsidRDefault="00EE4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Default="00492F5F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7613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131" w:rsidRDefault="0087613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Pr="00044607" w:rsidRDefault="00876131" w:rsidP="00044607">
    <w:pPr>
      <w:pStyle w:val="a3"/>
      <w:jc w:val="right"/>
      <w:rPr>
        <w:rFonts w:ascii="TH SarabunPSK" w:hAnsi="TH SarabunPSK" w:cs="TH SarabunPSK"/>
        <w:cs/>
        <w:lang w:bidi="th-TH"/>
      </w:rPr>
    </w:pPr>
    <w:r w:rsidRPr="00044607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งานบริการการศึกษาและกิจการ คณะวิทยาศาสตร์ เมื่อวันที่ 9 มกราคม 2556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162" w:rsidRDefault="00EE4162">
      <w:r>
        <w:separator/>
      </w:r>
    </w:p>
  </w:footnote>
  <w:footnote w:type="continuationSeparator" w:id="0">
    <w:p w:rsidR="00EE4162" w:rsidRDefault="00EE41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131" w:rsidRDefault="00492F5F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87613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76131" w:rsidRDefault="00876131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82115"/>
      <w:docPartObj>
        <w:docPartGallery w:val="Page Numbers (Top of Page)"/>
        <w:docPartUnique/>
      </w:docPartObj>
    </w:sdtPr>
    <w:sdtContent>
      <w:p w:rsidR="00876131" w:rsidRDefault="00876131">
        <w:pPr>
          <w:pStyle w:val="a6"/>
          <w:jc w:val="center"/>
        </w:pPr>
        <w:r>
          <w:rPr>
            <w:rFonts w:hint="cs"/>
            <w:cs/>
            <w:lang w:bidi="th-TH"/>
          </w:rPr>
          <w:t>1</w:t>
        </w:r>
      </w:p>
    </w:sdtContent>
  </w:sdt>
  <w:p w:rsidR="00876131" w:rsidRPr="00FD48F2" w:rsidRDefault="00876131" w:rsidP="00040D40">
    <w:pPr>
      <w:pStyle w:val="a6"/>
      <w:ind w:right="360"/>
      <w:jc w:val="right"/>
      <w:rPr>
        <w:rFonts w:ascii="TH SarabunPSK" w:hAnsi="TH SarabunPSK" w:cs="TH SarabunPSK"/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34F14"/>
    <w:multiLevelType w:val="hybridMultilevel"/>
    <w:tmpl w:val="1C52EDF6"/>
    <w:lvl w:ilvl="0" w:tplc="055862F0">
      <w:start w:val="1"/>
      <w:numFmt w:val="thaiNumbers"/>
      <w:lvlText w:val="%1."/>
      <w:lvlJc w:val="left"/>
      <w:pPr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7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5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431201"/>
    <w:multiLevelType w:val="hybridMultilevel"/>
    <w:tmpl w:val="40FC9052"/>
    <w:lvl w:ilvl="0" w:tplc="90FA37F6">
      <w:start w:val="4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"/>
  </w:num>
  <w:num w:numId="3">
    <w:abstractNumId w:val="25"/>
  </w:num>
  <w:num w:numId="4">
    <w:abstractNumId w:val="8"/>
  </w:num>
  <w:num w:numId="5">
    <w:abstractNumId w:val="4"/>
  </w:num>
  <w:num w:numId="6">
    <w:abstractNumId w:val="12"/>
  </w:num>
  <w:num w:numId="7">
    <w:abstractNumId w:val="26"/>
  </w:num>
  <w:num w:numId="8">
    <w:abstractNumId w:val="22"/>
  </w:num>
  <w:num w:numId="9">
    <w:abstractNumId w:val="36"/>
  </w:num>
  <w:num w:numId="10">
    <w:abstractNumId w:val="10"/>
  </w:num>
  <w:num w:numId="11">
    <w:abstractNumId w:val="31"/>
  </w:num>
  <w:num w:numId="12">
    <w:abstractNumId w:val="2"/>
  </w:num>
  <w:num w:numId="13">
    <w:abstractNumId w:val="21"/>
  </w:num>
  <w:num w:numId="14">
    <w:abstractNumId w:val="39"/>
  </w:num>
  <w:num w:numId="15">
    <w:abstractNumId w:val="15"/>
  </w:num>
  <w:num w:numId="16">
    <w:abstractNumId w:val="34"/>
  </w:num>
  <w:num w:numId="17">
    <w:abstractNumId w:val="20"/>
  </w:num>
  <w:num w:numId="18">
    <w:abstractNumId w:val="35"/>
  </w:num>
  <w:num w:numId="19">
    <w:abstractNumId w:val="13"/>
  </w:num>
  <w:num w:numId="20">
    <w:abstractNumId w:val="30"/>
  </w:num>
  <w:num w:numId="21">
    <w:abstractNumId w:val="14"/>
  </w:num>
  <w:num w:numId="22">
    <w:abstractNumId w:val="17"/>
  </w:num>
  <w:num w:numId="23">
    <w:abstractNumId w:val="9"/>
  </w:num>
  <w:num w:numId="24">
    <w:abstractNumId w:val="1"/>
  </w:num>
  <w:num w:numId="25">
    <w:abstractNumId w:val="28"/>
  </w:num>
  <w:num w:numId="26">
    <w:abstractNumId w:val="11"/>
  </w:num>
  <w:num w:numId="27">
    <w:abstractNumId w:val="37"/>
  </w:num>
  <w:num w:numId="28">
    <w:abstractNumId w:val="33"/>
  </w:num>
  <w:num w:numId="29">
    <w:abstractNumId w:val="27"/>
  </w:num>
  <w:num w:numId="30">
    <w:abstractNumId w:val="0"/>
  </w:num>
  <w:num w:numId="31">
    <w:abstractNumId w:val="23"/>
  </w:num>
  <w:num w:numId="32">
    <w:abstractNumId w:val="7"/>
  </w:num>
  <w:num w:numId="33">
    <w:abstractNumId w:val="5"/>
  </w:num>
  <w:num w:numId="34">
    <w:abstractNumId w:val="32"/>
  </w:num>
  <w:num w:numId="35">
    <w:abstractNumId w:val="24"/>
  </w:num>
  <w:num w:numId="36">
    <w:abstractNumId w:val="38"/>
  </w:num>
  <w:num w:numId="37">
    <w:abstractNumId w:val="19"/>
  </w:num>
  <w:num w:numId="38">
    <w:abstractNumId w:val="29"/>
  </w:num>
  <w:num w:numId="39">
    <w:abstractNumId w:val="3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</w:num>
  <w:num w:numId="4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44607"/>
    <w:rsid w:val="00051942"/>
    <w:rsid w:val="0005325C"/>
    <w:rsid w:val="00055033"/>
    <w:rsid w:val="00056C4A"/>
    <w:rsid w:val="0005721D"/>
    <w:rsid w:val="00060991"/>
    <w:rsid w:val="0007014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D7578"/>
    <w:rsid w:val="000E4FB8"/>
    <w:rsid w:val="000E71C6"/>
    <w:rsid w:val="000E74B7"/>
    <w:rsid w:val="000F4A6C"/>
    <w:rsid w:val="000F639D"/>
    <w:rsid w:val="000F7C73"/>
    <w:rsid w:val="00100DE0"/>
    <w:rsid w:val="0010352C"/>
    <w:rsid w:val="00106464"/>
    <w:rsid w:val="00107A7C"/>
    <w:rsid w:val="00110D6E"/>
    <w:rsid w:val="00112B8B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6669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C3518"/>
    <w:rsid w:val="001C745D"/>
    <w:rsid w:val="001D5032"/>
    <w:rsid w:val="001D54D6"/>
    <w:rsid w:val="001D683C"/>
    <w:rsid w:val="001D6F46"/>
    <w:rsid w:val="001E0455"/>
    <w:rsid w:val="001E431B"/>
    <w:rsid w:val="001E4A32"/>
    <w:rsid w:val="001E4BDA"/>
    <w:rsid w:val="001E73F1"/>
    <w:rsid w:val="001F7C0A"/>
    <w:rsid w:val="002026E7"/>
    <w:rsid w:val="00210BFA"/>
    <w:rsid w:val="00210F50"/>
    <w:rsid w:val="00211071"/>
    <w:rsid w:val="00214F37"/>
    <w:rsid w:val="00217907"/>
    <w:rsid w:val="00217F7E"/>
    <w:rsid w:val="002444E0"/>
    <w:rsid w:val="00246B23"/>
    <w:rsid w:val="002541B9"/>
    <w:rsid w:val="0027335A"/>
    <w:rsid w:val="0027375D"/>
    <w:rsid w:val="00273778"/>
    <w:rsid w:val="00275E03"/>
    <w:rsid w:val="00282D59"/>
    <w:rsid w:val="00285114"/>
    <w:rsid w:val="00287116"/>
    <w:rsid w:val="00297D1A"/>
    <w:rsid w:val="002A6D50"/>
    <w:rsid w:val="002A6DF6"/>
    <w:rsid w:val="002B0BF0"/>
    <w:rsid w:val="002C066E"/>
    <w:rsid w:val="002C1023"/>
    <w:rsid w:val="002C24C7"/>
    <w:rsid w:val="002D106D"/>
    <w:rsid w:val="002D581E"/>
    <w:rsid w:val="002D5F87"/>
    <w:rsid w:val="002E3177"/>
    <w:rsid w:val="002E4D6C"/>
    <w:rsid w:val="002E5AED"/>
    <w:rsid w:val="00301FAB"/>
    <w:rsid w:val="00321C03"/>
    <w:rsid w:val="00323E8E"/>
    <w:rsid w:val="00327D14"/>
    <w:rsid w:val="00343850"/>
    <w:rsid w:val="00347AF4"/>
    <w:rsid w:val="003542ED"/>
    <w:rsid w:val="00360078"/>
    <w:rsid w:val="003661B3"/>
    <w:rsid w:val="00375174"/>
    <w:rsid w:val="00385347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64D5"/>
    <w:rsid w:val="0041740F"/>
    <w:rsid w:val="004206D5"/>
    <w:rsid w:val="004227A2"/>
    <w:rsid w:val="004267BD"/>
    <w:rsid w:val="004303AF"/>
    <w:rsid w:val="00433781"/>
    <w:rsid w:val="004420DF"/>
    <w:rsid w:val="00451C03"/>
    <w:rsid w:val="004614D9"/>
    <w:rsid w:val="00463011"/>
    <w:rsid w:val="00466F17"/>
    <w:rsid w:val="00490135"/>
    <w:rsid w:val="00492F5F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6F06"/>
    <w:rsid w:val="00554CD4"/>
    <w:rsid w:val="00562369"/>
    <w:rsid w:val="005629F4"/>
    <w:rsid w:val="00572F82"/>
    <w:rsid w:val="00573A06"/>
    <w:rsid w:val="00576AE8"/>
    <w:rsid w:val="00576EBA"/>
    <w:rsid w:val="005778EC"/>
    <w:rsid w:val="005810EA"/>
    <w:rsid w:val="0058229A"/>
    <w:rsid w:val="005864EF"/>
    <w:rsid w:val="00594AD2"/>
    <w:rsid w:val="005967D3"/>
    <w:rsid w:val="005B354E"/>
    <w:rsid w:val="005B5AD0"/>
    <w:rsid w:val="005C046C"/>
    <w:rsid w:val="005C09A9"/>
    <w:rsid w:val="005C301F"/>
    <w:rsid w:val="005C4A8A"/>
    <w:rsid w:val="005C5572"/>
    <w:rsid w:val="005D0FA7"/>
    <w:rsid w:val="005D445A"/>
    <w:rsid w:val="005D5C1C"/>
    <w:rsid w:val="005E0027"/>
    <w:rsid w:val="005E349E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47625"/>
    <w:rsid w:val="00651B46"/>
    <w:rsid w:val="006526DF"/>
    <w:rsid w:val="00657488"/>
    <w:rsid w:val="00657765"/>
    <w:rsid w:val="00661400"/>
    <w:rsid w:val="0066175A"/>
    <w:rsid w:val="00661862"/>
    <w:rsid w:val="00665070"/>
    <w:rsid w:val="00666381"/>
    <w:rsid w:val="00674D64"/>
    <w:rsid w:val="00675E54"/>
    <w:rsid w:val="006829E1"/>
    <w:rsid w:val="00690434"/>
    <w:rsid w:val="00694180"/>
    <w:rsid w:val="006A3C37"/>
    <w:rsid w:val="006A3FCB"/>
    <w:rsid w:val="006A40F3"/>
    <w:rsid w:val="006B0AF5"/>
    <w:rsid w:val="006B18F1"/>
    <w:rsid w:val="006B3544"/>
    <w:rsid w:val="006B3CF9"/>
    <w:rsid w:val="006B447A"/>
    <w:rsid w:val="006B493B"/>
    <w:rsid w:val="006D156C"/>
    <w:rsid w:val="006D1909"/>
    <w:rsid w:val="006D37DF"/>
    <w:rsid w:val="006E042F"/>
    <w:rsid w:val="006E046B"/>
    <w:rsid w:val="006E54EA"/>
    <w:rsid w:val="006F2407"/>
    <w:rsid w:val="006F61EE"/>
    <w:rsid w:val="007058C7"/>
    <w:rsid w:val="007100D2"/>
    <w:rsid w:val="00710C98"/>
    <w:rsid w:val="00725849"/>
    <w:rsid w:val="0072796C"/>
    <w:rsid w:val="007379A1"/>
    <w:rsid w:val="007427AF"/>
    <w:rsid w:val="0074294A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6314"/>
    <w:rsid w:val="00804220"/>
    <w:rsid w:val="00807C19"/>
    <w:rsid w:val="00807D27"/>
    <w:rsid w:val="00810A40"/>
    <w:rsid w:val="00812E1B"/>
    <w:rsid w:val="00832CD5"/>
    <w:rsid w:val="00835C08"/>
    <w:rsid w:val="00846540"/>
    <w:rsid w:val="00850EAE"/>
    <w:rsid w:val="0085181B"/>
    <w:rsid w:val="0085302F"/>
    <w:rsid w:val="00853B49"/>
    <w:rsid w:val="00863080"/>
    <w:rsid w:val="00876131"/>
    <w:rsid w:val="00877181"/>
    <w:rsid w:val="008803A5"/>
    <w:rsid w:val="0088067F"/>
    <w:rsid w:val="00882468"/>
    <w:rsid w:val="0088458E"/>
    <w:rsid w:val="00887A7B"/>
    <w:rsid w:val="00887E95"/>
    <w:rsid w:val="00893B55"/>
    <w:rsid w:val="008954D9"/>
    <w:rsid w:val="00895FE1"/>
    <w:rsid w:val="00896736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2388"/>
    <w:rsid w:val="009056C3"/>
    <w:rsid w:val="00913628"/>
    <w:rsid w:val="00917F31"/>
    <w:rsid w:val="009214BD"/>
    <w:rsid w:val="009234D3"/>
    <w:rsid w:val="0092532B"/>
    <w:rsid w:val="00933131"/>
    <w:rsid w:val="00943A0D"/>
    <w:rsid w:val="00952574"/>
    <w:rsid w:val="00965984"/>
    <w:rsid w:val="009766E1"/>
    <w:rsid w:val="0098197F"/>
    <w:rsid w:val="00982B10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9F2A59"/>
    <w:rsid w:val="00A122FD"/>
    <w:rsid w:val="00A23B0B"/>
    <w:rsid w:val="00A24334"/>
    <w:rsid w:val="00A32309"/>
    <w:rsid w:val="00A330F0"/>
    <w:rsid w:val="00A421D2"/>
    <w:rsid w:val="00A4796D"/>
    <w:rsid w:val="00A511B7"/>
    <w:rsid w:val="00A53F78"/>
    <w:rsid w:val="00A640FF"/>
    <w:rsid w:val="00A64A51"/>
    <w:rsid w:val="00A674B2"/>
    <w:rsid w:val="00A7249D"/>
    <w:rsid w:val="00A73D7F"/>
    <w:rsid w:val="00A75D28"/>
    <w:rsid w:val="00A76139"/>
    <w:rsid w:val="00A94893"/>
    <w:rsid w:val="00A960DA"/>
    <w:rsid w:val="00AA257D"/>
    <w:rsid w:val="00AA59AE"/>
    <w:rsid w:val="00AB27AB"/>
    <w:rsid w:val="00AB357A"/>
    <w:rsid w:val="00AB4359"/>
    <w:rsid w:val="00AC6CD3"/>
    <w:rsid w:val="00AC7F3F"/>
    <w:rsid w:val="00AD1A85"/>
    <w:rsid w:val="00AD3E97"/>
    <w:rsid w:val="00AD5028"/>
    <w:rsid w:val="00AE1575"/>
    <w:rsid w:val="00AE3DDF"/>
    <w:rsid w:val="00AF0254"/>
    <w:rsid w:val="00AF2295"/>
    <w:rsid w:val="00AF3FEA"/>
    <w:rsid w:val="00AF4390"/>
    <w:rsid w:val="00AF7EFE"/>
    <w:rsid w:val="00B0175B"/>
    <w:rsid w:val="00B03B3D"/>
    <w:rsid w:val="00B03F9C"/>
    <w:rsid w:val="00B10B1C"/>
    <w:rsid w:val="00B151CF"/>
    <w:rsid w:val="00B22D1C"/>
    <w:rsid w:val="00B308FA"/>
    <w:rsid w:val="00B329A2"/>
    <w:rsid w:val="00B338D4"/>
    <w:rsid w:val="00B3606C"/>
    <w:rsid w:val="00B4555F"/>
    <w:rsid w:val="00B47A8F"/>
    <w:rsid w:val="00B53731"/>
    <w:rsid w:val="00B5525B"/>
    <w:rsid w:val="00B55456"/>
    <w:rsid w:val="00B557FB"/>
    <w:rsid w:val="00B563B2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1C81"/>
    <w:rsid w:val="00BA4014"/>
    <w:rsid w:val="00BA7738"/>
    <w:rsid w:val="00BB266F"/>
    <w:rsid w:val="00BB471D"/>
    <w:rsid w:val="00BB5C13"/>
    <w:rsid w:val="00BC0530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24207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1F21"/>
    <w:rsid w:val="00C83527"/>
    <w:rsid w:val="00C8776B"/>
    <w:rsid w:val="00C94649"/>
    <w:rsid w:val="00C94E30"/>
    <w:rsid w:val="00C96957"/>
    <w:rsid w:val="00CA1182"/>
    <w:rsid w:val="00CA5ACA"/>
    <w:rsid w:val="00CB71C2"/>
    <w:rsid w:val="00CD5B1C"/>
    <w:rsid w:val="00CD6A5E"/>
    <w:rsid w:val="00CE4195"/>
    <w:rsid w:val="00CE67B8"/>
    <w:rsid w:val="00CF037C"/>
    <w:rsid w:val="00CF1F01"/>
    <w:rsid w:val="00CF2472"/>
    <w:rsid w:val="00CF58FC"/>
    <w:rsid w:val="00D004B8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1E8C"/>
    <w:rsid w:val="00D52EDA"/>
    <w:rsid w:val="00D53B86"/>
    <w:rsid w:val="00D549CC"/>
    <w:rsid w:val="00D61359"/>
    <w:rsid w:val="00D628A4"/>
    <w:rsid w:val="00D7269F"/>
    <w:rsid w:val="00D77901"/>
    <w:rsid w:val="00D77CA6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1A0F"/>
    <w:rsid w:val="00DD4952"/>
    <w:rsid w:val="00DE16C3"/>
    <w:rsid w:val="00E00101"/>
    <w:rsid w:val="00E048C9"/>
    <w:rsid w:val="00E0654B"/>
    <w:rsid w:val="00E158C3"/>
    <w:rsid w:val="00E23E45"/>
    <w:rsid w:val="00E23FED"/>
    <w:rsid w:val="00E35913"/>
    <w:rsid w:val="00E375AA"/>
    <w:rsid w:val="00E37FF5"/>
    <w:rsid w:val="00E40E78"/>
    <w:rsid w:val="00E56CA9"/>
    <w:rsid w:val="00E57689"/>
    <w:rsid w:val="00E6557D"/>
    <w:rsid w:val="00E6678E"/>
    <w:rsid w:val="00E677CD"/>
    <w:rsid w:val="00E7093E"/>
    <w:rsid w:val="00E727FF"/>
    <w:rsid w:val="00E73B13"/>
    <w:rsid w:val="00E802E1"/>
    <w:rsid w:val="00E83BFC"/>
    <w:rsid w:val="00EA06C3"/>
    <w:rsid w:val="00EA30F2"/>
    <w:rsid w:val="00EA4009"/>
    <w:rsid w:val="00EA6859"/>
    <w:rsid w:val="00EC213F"/>
    <w:rsid w:val="00EC4B82"/>
    <w:rsid w:val="00EC6429"/>
    <w:rsid w:val="00ED043F"/>
    <w:rsid w:val="00ED0B3A"/>
    <w:rsid w:val="00ED3E09"/>
    <w:rsid w:val="00ED67E0"/>
    <w:rsid w:val="00EE0DA0"/>
    <w:rsid w:val="00EE4162"/>
    <w:rsid w:val="00EF1C1D"/>
    <w:rsid w:val="00EF5B30"/>
    <w:rsid w:val="00EF6AFC"/>
    <w:rsid w:val="00F00493"/>
    <w:rsid w:val="00F04FD3"/>
    <w:rsid w:val="00F20EF8"/>
    <w:rsid w:val="00F21C4B"/>
    <w:rsid w:val="00F2506B"/>
    <w:rsid w:val="00F316FB"/>
    <w:rsid w:val="00F31EBC"/>
    <w:rsid w:val="00F333E8"/>
    <w:rsid w:val="00F35D75"/>
    <w:rsid w:val="00F44767"/>
    <w:rsid w:val="00F5016C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4AA9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D48F2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link w:val="a7"/>
    <w:uiPriority w:val="99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8">
    <w:name w:val="Table Grid"/>
    <w:basedOn w:val="a1"/>
    <w:uiPriority w:val="59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a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FD48F2"/>
    <w:rPr>
      <w:sz w:val="24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1403</Words>
  <Characters>7998</Characters>
  <Application>Microsoft Office Word</Application>
  <DocSecurity>0</DocSecurity>
  <Lines>66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>Hewlett-Packard</Company>
  <LinksUpToDate>false</LinksUpToDate>
  <CharactersWithSpaces>9383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4</cp:revision>
  <cp:lastPrinted>2013-02-07T08:16:00Z</cp:lastPrinted>
  <dcterms:created xsi:type="dcterms:W3CDTF">2014-03-16T15:35:00Z</dcterms:created>
  <dcterms:modified xsi:type="dcterms:W3CDTF">2014-03-16T21:33:00Z</dcterms:modified>
</cp:coreProperties>
</file>